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2BB" w:rsidRPr="00A100C1" w:rsidRDefault="00F40423" w:rsidP="007D22DB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5462DE">
        <w:rPr>
          <w:sz w:val="22"/>
          <w:szCs w:val="22"/>
          <w:lang w:val="pl-PL"/>
        </w:rPr>
        <w:t xml:space="preserve"> </w:t>
      </w:r>
      <w:r w:rsidR="00F76D04">
        <w:rPr>
          <w:sz w:val="22"/>
          <w:szCs w:val="22"/>
          <w:lang w:val="pl-PL"/>
        </w:rPr>
        <w:t>10.09</w:t>
      </w:r>
      <w:r w:rsidR="00A26FBE">
        <w:rPr>
          <w:sz w:val="22"/>
          <w:szCs w:val="22"/>
          <w:lang w:val="pl-PL"/>
        </w:rPr>
        <w:t>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626B2D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471953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C017ED" w:rsidRDefault="008C5C31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Referacie ds. Zamówień Publicznych</w:t>
      </w:r>
    </w:p>
    <w:p w:rsidR="002A5DFD" w:rsidRDefault="002A5DFD" w:rsidP="007D22DB">
      <w:pPr>
        <w:spacing w:line="360" w:lineRule="auto"/>
        <w:rPr>
          <w:b/>
          <w:sz w:val="22"/>
          <w:szCs w:val="22"/>
          <w:lang w:val="pl-PL"/>
        </w:rPr>
      </w:pPr>
    </w:p>
    <w:p w:rsidR="00A648B9" w:rsidRDefault="00A648B9" w:rsidP="007D22DB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84123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626B2D" w:rsidP="007D22DB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2A5DFD">
        <w:rPr>
          <w:sz w:val="22"/>
          <w:szCs w:val="22"/>
          <w:lang w:val="pl-PL"/>
        </w:rPr>
        <w:t>DO</w:t>
      </w:r>
      <w:r w:rsidR="00155726">
        <w:rPr>
          <w:sz w:val="22"/>
          <w:szCs w:val="22"/>
          <w:lang w:val="pl-PL"/>
        </w:rPr>
        <w:t>.111.13</w:t>
      </w:r>
      <w:r w:rsidR="00AF3582">
        <w:rPr>
          <w:sz w:val="22"/>
          <w:szCs w:val="22"/>
          <w:lang w:val="pl-PL"/>
        </w:rPr>
        <w:t>.2</w:t>
      </w:r>
      <w:r w:rsidR="00A26FBE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7D22DB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8C5C31">
        <w:rPr>
          <w:sz w:val="22"/>
          <w:szCs w:val="22"/>
          <w:lang w:val="pl-PL"/>
        </w:rPr>
        <w:t xml:space="preserve"> </w:t>
      </w:r>
      <w:r w:rsidR="001A4D9E">
        <w:rPr>
          <w:sz w:val="22"/>
          <w:szCs w:val="22"/>
          <w:lang w:val="pl-PL"/>
        </w:rPr>
        <w:t xml:space="preserve">           </w:t>
      </w:r>
    </w:p>
    <w:p w:rsidR="00C602BB" w:rsidRDefault="00C602BB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Zakres podstawowych zadań wykonywanych na stanowisku:</w:t>
      </w:r>
    </w:p>
    <w:p w:rsidR="00A77BE7" w:rsidRDefault="00595DA1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</w:t>
      </w:r>
      <w:r w:rsidR="008C5C31">
        <w:rPr>
          <w:sz w:val="22"/>
          <w:szCs w:val="22"/>
          <w:lang w:val="pl-PL"/>
        </w:rPr>
        <w:t xml:space="preserve"> projektów dokumentacji niezbędnej do wszczęcia i przeprowadzenia postępowania o udzielenie zamówienia publicznego (Specyfikacja Warunków Zamówienia, ogłoszenia, zaproszenia itp.)</w:t>
      </w:r>
      <w:r w:rsidR="00DB2FF9">
        <w:rPr>
          <w:sz w:val="22"/>
          <w:szCs w:val="22"/>
          <w:lang w:val="pl-PL"/>
        </w:rPr>
        <w:t>,</w:t>
      </w:r>
      <w:r w:rsidR="008C5C31">
        <w:rPr>
          <w:sz w:val="22"/>
          <w:szCs w:val="22"/>
          <w:lang w:val="pl-PL"/>
        </w:rPr>
        <w:t xml:space="preserve"> w tym obsługa w zakresie zamówień publicznych przypisanych personalnie projektów własnych WUP, w razie potrzeby pozostałych projektów własnych WUP,</w:t>
      </w:r>
    </w:p>
    <w:p w:rsidR="00A77BE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projektów wszelkich pism</w:t>
      </w:r>
      <w:r w:rsidR="00A77BE7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których konieczność sporządzania wynika             z toku postępowania (zawiadomienia, odpowiedzi na wniesione środki ochrony prawnej itp.),</w:t>
      </w:r>
    </w:p>
    <w:p w:rsidR="00A77BE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dokonywanie publikacji wszelkich wymaganych w toku postępowania ogłoszeń                         i sporządzanie rocznych sprawozdań z udzielonych zamówień publicznych w zakresie wymaganym przez odrębne przepisy</w:t>
      </w:r>
      <w:r w:rsidR="00A77BE7">
        <w:rPr>
          <w:sz w:val="22"/>
          <w:szCs w:val="22"/>
          <w:lang w:val="pl-PL"/>
        </w:rPr>
        <w:t>,</w:t>
      </w:r>
    </w:p>
    <w:p w:rsidR="00D8217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Komisją Przetargową</w:t>
      </w:r>
      <w:r w:rsidR="00D82177">
        <w:rPr>
          <w:sz w:val="22"/>
          <w:szCs w:val="22"/>
          <w:lang w:val="pl-PL"/>
        </w:rPr>
        <w:t>,</w:t>
      </w:r>
    </w:p>
    <w:p w:rsidR="001042A2" w:rsidRPr="00CF0F5A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projektów dokumentów koniecznych do wydatkowania środków publicznych w zakresie przekazanym przez wewnętrzne przepisy i udział w procedurach wydatkowania tych środków</w:t>
      </w:r>
      <w:r w:rsidR="001042A2">
        <w:rPr>
          <w:sz w:val="22"/>
          <w:szCs w:val="22"/>
          <w:lang w:val="pl-PL"/>
        </w:rPr>
        <w:t>,</w:t>
      </w:r>
    </w:p>
    <w:p w:rsidR="00D8217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udzielanie pracownikom komórek organizacyjnych WUP wyjaśnień w zakresie interpretacji przepisów dotyczących zamówień publicznych</w:t>
      </w:r>
      <w:r w:rsidR="00D82177">
        <w:rPr>
          <w:sz w:val="22"/>
          <w:szCs w:val="22"/>
          <w:lang w:val="pl-PL"/>
        </w:rPr>
        <w:t>,</w:t>
      </w:r>
    </w:p>
    <w:p w:rsidR="00D82177" w:rsidRPr="00D8217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gromadzenie i aktualizowanie przepisów (polskich i wspólnotowych) dotyczących zamówień publicznych,</w:t>
      </w:r>
    </w:p>
    <w:p w:rsidR="00A77BE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przechowywanie dokumentacji przeprowadzonych postępowań do czasu ich przekazania </w:t>
      </w:r>
      <w:r w:rsidR="00AD3E08">
        <w:rPr>
          <w:sz w:val="22"/>
          <w:szCs w:val="22"/>
          <w:lang w:val="pl-PL"/>
        </w:rPr>
        <w:t xml:space="preserve">       </w:t>
      </w:r>
      <w:r>
        <w:rPr>
          <w:sz w:val="22"/>
          <w:szCs w:val="22"/>
          <w:lang w:val="pl-PL"/>
        </w:rPr>
        <w:t>do Zakładowego Archiwum Akt,</w:t>
      </w:r>
    </w:p>
    <w:p w:rsidR="00844543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opisywanie faktur pod względem procedur udzielenia zamówienia.</w:t>
      </w:r>
    </w:p>
    <w:p w:rsidR="003E28CF" w:rsidRDefault="003E28CF" w:rsidP="007D22DB">
      <w:pPr>
        <w:ind w:left="357"/>
        <w:rPr>
          <w:sz w:val="22"/>
          <w:szCs w:val="22"/>
          <w:lang w:val="pl-PL"/>
        </w:rPr>
      </w:pPr>
    </w:p>
    <w:p w:rsidR="00844543" w:rsidRPr="00A100C1" w:rsidRDefault="00844543" w:rsidP="007D22DB">
      <w:pPr>
        <w:ind w:left="357"/>
        <w:rPr>
          <w:sz w:val="22"/>
          <w:szCs w:val="22"/>
          <w:lang w:val="pl-PL"/>
        </w:rPr>
      </w:pPr>
    </w:p>
    <w:p w:rsidR="00CD4C6A" w:rsidRPr="006F1F52" w:rsidRDefault="00FE18A5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B02162" w:rsidRDefault="006F1F5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133FBC">
        <w:rPr>
          <w:sz w:val="22"/>
          <w:szCs w:val="22"/>
          <w:lang w:val="pl-PL"/>
        </w:rPr>
        <w:t xml:space="preserve"> </w:t>
      </w:r>
      <w:r w:rsidR="00B02162">
        <w:rPr>
          <w:sz w:val="22"/>
          <w:szCs w:val="22"/>
          <w:lang w:val="pl-PL"/>
        </w:rPr>
        <w:t>średnie lub wyższe (preferowane kierunki: administracja, prawo</w:t>
      </w:r>
      <w:r w:rsidR="00EF76F3">
        <w:rPr>
          <w:sz w:val="22"/>
          <w:szCs w:val="22"/>
          <w:lang w:val="pl-PL"/>
        </w:rPr>
        <w:t>)</w:t>
      </w:r>
      <w:r w:rsidR="00D27DAE">
        <w:rPr>
          <w:sz w:val="22"/>
          <w:szCs w:val="22"/>
          <w:lang w:val="pl-PL"/>
        </w:rPr>
        <w:t>,</w:t>
      </w:r>
      <w:r w:rsidR="005C026A" w:rsidRPr="00C90077">
        <w:rPr>
          <w:sz w:val="22"/>
          <w:szCs w:val="22"/>
          <w:lang w:val="pl-PL"/>
        </w:rPr>
        <w:t xml:space="preserve"> </w:t>
      </w:r>
    </w:p>
    <w:p w:rsidR="00D27DAE" w:rsidRPr="001042A2" w:rsidRDefault="00B0216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co najmniej 5 lat</w:t>
      </w:r>
      <w:r w:rsidR="00844543">
        <w:rPr>
          <w:sz w:val="22"/>
          <w:szCs w:val="22"/>
          <w:lang w:val="pl-PL"/>
        </w:rPr>
        <w:t xml:space="preserve"> stażu pracy w przypadku wykształcenia średniego, w przypadku wykształcenia wyższego co najmniej 3 lata stażu pracy,</w:t>
      </w:r>
      <w:r>
        <w:rPr>
          <w:sz w:val="22"/>
          <w:szCs w:val="22"/>
          <w:lang w:val="pl-PL"/>
        </w:rPr>
        <w:t xml:space="preserve"> </w:t>
      </w:r>
      <w:r w:rsidR="00CF0F5A" w:rsidRPr="001042A2">
        <w:rPr>
          <w:sz w:val="22"/>
          <w:szCs w:val="22"/>
          <w:lang w:val="pl-PL"/>
        </w:rPr>
        <w:t xml:space="preserve"> </w:t>
      </w:r>
      <w:r w:rsidR="00620960" w:rsidRPr="001042A2">
        <w:rPr>
          <w:sz w:val="22"/>
          <w:szCs w:val="22"/>
          <w:lang w:val="pl-PL"/>
        </w:rPr>
        <w:t xml:space="preserve">   </w:t>
      </w:r>
    </w:p>
    <w:p w:rsidR="007F21F9" w:rsidRDefault="007F21F9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43BA" w:rsidRPr="00AC0D49" w:rsidRDefault="004F55D3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umiejętność obsługi komputera, w tym </w:t>
      </w:r>
      <w:r w:rsidR="00914BD2">
        <w:rPr>
          <w:sz w:val="22"/>
          <w:szCs w:val="22"/>
          <w:lang w:val="pl-PL"/>
        </w:rPr>
        <w:t xml:space="preserve">korzystanie z </w:t>
      </w:r>
      <w:r w:rsidR="008943BA">
        <w:rPr>
          <w:sz w:val="22"/>
          <w:szCs w:val="22"/>
          <w:lang w:val="pl-PL"/>
        </w:rPr>
        <w:t>pakiet</w:t>
      </w:r>
      <w:r w:rsidR="00AC0D49">
        <w:rPr>
          <w:sz w:val="22"/>
          <w:szCs w:val="22"/>
          <w:lang w:val="pl-PL"/>
        </w:rPr>
        <w:t>u</w:t>
      </w:r>
      <w:r w:rsidR="00D27DAE">
        <w:rPr>
          <w:sz w:val="22"/>
          <w:szCs w:val="22"/>
          <w:lang w:val="pl-PL"/>
        </w:rPr>
        <w:t xml:space="preserve"> MS Office</w:t>
      </w:r>
      <w:r w:rsidR="008943BA">
        <w:rPr>
          <w:sz w:val="22"/>
          <w:szCs w:val="22"/>
          <w:lang w:val="pl-PL"/>
        </w:rPr>
        <w:t xml:space="preserve"> </w:t>
      </w:r>
      <w:r w:rsidR="00AD3E08">
        <w:rPr>
          <w:sz w:val="22"/>
          <w:szCs w:val="22"/>
          <w:lang w:val="pl-PL"/>
        </w:rPr>
        <w:t>(</w:t>
      </w:r>
      <w:r w:rsidR="00AC0D49">
        <w:rPr>
          <w:sz w:val="22"/>
          <w:szCs w:val="22"/>
          <w:lang w:val="pl-PL"/>
        </w:rPr>
        <w:t xml:space="preserve"> Word, Excel</w:t>
      </w:r>
      <w:r w:rsidR="00AD3E08">
        <w:rPr>
          <w:sz w:val="22"/>
          <w:szCs w:val="22"/>
          <w:lang w:val="pl-PL"/>
        </w:rPr>
        <w:t xml:space="preserve"> )       oraz obsługi urządzeń biurowych</w:t>
      </w:r>
      <w:r w:rsidR="00AC0D49">
        <w:rPr>
          <w:sz w:val="22"/>
          <w:szCs w:val="22"/>
          <w:lang w:val="pl-PL"/>
        </w:rPr>
        <w:t>,</w:t>
      </w:r>
      <w:r w:rsidR="00ED6AD3" w:rsidRPr="00ED6AD3">
        <w:rPr>
          <w:sz w:val="22"/>
          <w:szCs w:val="22"/>
          <w:lang w:val="pl-PL"/>
        </w:rPr>
        <w:t xml:space="preserve"> </w:t>
      </w:r>
    </w:p>
    <w:p w:rsidR="004F55D3" w:rsidRPr="00AD3E08" w:rsidRDefault="00133FBC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4F55D3">
        <w:rPr>
          <w:sz w:val="22"/>
          <w:szCs w:val="22"/>
          <w:lang w:val="pl-PL"/>
        </w:rPr>
        <w:t>w zakresie zamówień publicznych,</w:t>
      </w:r>
    </w:p>
    <w:p w:rsidR="00AD3E08" w:rsidRPr="00AD3E08" w:rsidRDefault="004F55D3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inne: wysoka kultura osobista, sumienność, wnikliwość, komunikatywność, zdolność analitycznego myślenia, umiejętność</w:t>
      </w:r>
      <w:r w:rsidR="00AD3E08">
        <w:rPr>
          <w:sz w:val="22"/>
          <w:szCs w:val="22"/>
          <w:lang w:val="pl-PL"/>
        </w:rPr>
        <w:t xml:space="preserve"> stosowania odpowiednich przepisów, umiejętność pracy </w:t>
      </w:r>
      <w:r w:rsidR="00AD3E08">
        <w:rPr>
          <w:sz w:val="22"/>
          <w:szCs w:val="22"/>
          <w:lang w:val="pl-PL"/>
        </w:rPr>
        <w:lastRenderedPageBreak/>
        <w:t>w zespole</w:t>
      </w:r>
      <w:r w:rsidR="004C75B5">
        <w:rPr>
          <w:sz w:val="22"/>
          <w:szCs w:val="22"/>
          <w:lang w:val="pl-PL"/>
        </w:rPr>
        <w:t>, umiejętność</w:t>
      </w:r>
      <w:r>
        <w:rPr>
          <w:sz w:val="22"/>
          <w:szCs w:val="22"/>
          <w:lang w:val="pl-PL"/>
        </w:rPr>
        <w:t xml:space="preserve"> formułowania opracowań pisemnych, odporność na stres, dyspozycyjność.</w:t>
      </w:r>
      <w:r w:rsidR="00E72121">
        <w:rPr>
          <w:sz w:val="22"/>
          <w:szCs w:val="22"/>
          <w:lang w:val="pl-PL"/>
        </w:rPr>
        <w:t xml:space="preserve">  </w:t>
      </w:r>
      <w:r w:rsidR="00273E54">
        <w:rPr>
          <w:sz w:val="22"/>
          <w:szCs w:val="22"/>
          <w:lang w:val="pl-PL"/>
        </w:rPr>
        <w:t xml:space="preserve"> </w:t>
      </w:r>
    </w:p>
    <w:p w:rsidR="00EE049B" w:rsidRDefault="00EE049B" w:rsidP="007D22DB">
      <w:pPr>
        <w:rPr>
          <w:sz w:val="22"/>
          <w:szCs w:val="22"/>
        </w:rPr>
      </w:pPr>
    </w:p>
    <w:p w:rsidR="00AD3E08" w:rsidRPr="00A100C1" w:rsidRDefault="00AD3E08" w:rsidP="007D22DB">
      <w:pPr>
        <w:rPr>
          <w:sz w:val="22"/>
          <w:szCs w:val="22"/>
        </w:rPr>
      </w:pPr>
    </w:p>
    <w:p w:rsidR="00FE18A5" w:rsidRPr="00A100C1" w:rsidRDefault="00FE18A5" w:rsidP="007D22DB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8C7E1D" w:rsidRDefault="00B0216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zamówień publicznych.</w:t>
      </w:r>
    </w:p>
    <w:p w:rsidR="00AD3E08" w:rsidRDefault="00AD3E08" w:rsidP="007D22DB">
      <w:pPr>
        <w:rPr>
          <w:b/>
          <w:sz w:val="22"/>
          <w:szCs w:val="22"/>
        </w:rPr>
      </w:pPr>
    </w:p>
    <w:p w:rsidR="00602AC3" w:rsidRDefault="009C5649" w:rsidP="007D22DB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7D22DB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7F21F9" w:rsidRPr="00232102" w:rsidRDefault="00683B88" w:rsidP="007D22DB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385081">
        <w:rPr>
          <w:sz w:val="22"/>
          <w:szCs w:val="22"/>
        </w:rPr>
        <w:t>y;</w:t>
      </w:r>
      <w:r w:rsidR="005833F5">
        <w:rPr>
          <w:sz w:val="22"/>
          <w:szCs w:val="22"/>
        </w:rPr>
        <w:t xml:space="preserve"> </w:t>
      </w:r>
      <w:r w:rsidR="005C026A">
        <w:rPr>
          <w:sz w:val="22"/>
          <w:szCs w:val="22"/>
        </w:rPr>
        <w:t>umysłowa</w:t>
      </w:r>
      <w:r w:rsidR="00AD3453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wymaga obsłu</w:t>
      </w:r>
      <w:r w:rsidR="005833F5">
        <w:rPr>
          <w:sz w:val="22"/>
          <w:szCs w:val="22"/>
        </w:rPr>
        <w:t>gi monitora ekranowego</w:t>
      </w:r>
      <w:r w:rsidR="008C7E1D">
        <w:rPr>
          <w:sz w:val="22"/>
          <w:szCs w:val="22"/>
        </w:rPr>
        <w:t xml:space="preserve"> i urządzeń biurowych, kontakt bezpośredni i telefoni</w:t>
      </w:r>
      <w:r w:rsidR="001A4D9E">
        <w:rPr>
          <w:sz w:val="22"/>
          <w:szCs w:val="22"/>
        </w:rPr>
        <w:t>czny z kli</w:t>
      </w:r>
      <w:r w:rsidR="00E33E23">
        <w:rPr>
          <w:sz w:val="22"/>
          <w:szCs w:val="22"/>
        </w:rPr>
        <w:t>entami</w:t>
      </w:r>
      <w:r w:rsidR="00AD3E08">
        <w:rPr>
          <w:sz w:val="22"/>
          <w:szCs w:val="22"/>
        </w:rPr>
        <w:t xml:space="preserve"> zewnętrznymi</w:t>
      </w:r>
      <w:r w:rsidR="004E6273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8943BA" w:rsidRDefault="008943BA" w:rsidP="007D22DB">
      <w:pPr>
        <w:spacing w:line="360" w:lineRule="auto"/>
        <w:rPr>
          <w:b/>
          <w:sz w:val="22"/>
          <w:szCs w:val="22"/>
        </w:rPr>
      </w:pPr>
    </w:p>
    <w:p w:rsidR="003876B8" w:rsidRPr="00A100C1" w:rsidRDefault="003876B8" w:rsidP="007D22DB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7D22DB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95275C">
        <w:rPr>
          <w:b/>
          <w:sz w:val="22"/>
          <w:szCs w:val="22"/>
          <w:lang w:val="pl-PL"/>
        </w:rPr>
        <w:t>oświadczenie o posiadaniu obywatelstwa</w:t>
      </w:r>
      <w:r w:rsidR="00E213FF" w:rsidRPr="0095275C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6C552D" w:rsidRPr="00595BAA" w:rsidRDefault="00595BAA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   </w:t>
      </w:r>
    </w:p>
    <w:p w:rsidR="009F767F" w:rsidRPr="00E15F10" w:rsidRDefault="009F767F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>oświadczenie o wyrażeniu zgody na przetwarzanie danych osobowych do celów rekrutacji,</w:t>
      </w:r>
    </w:p>
    <w:p w:rsidR="00243420" w:rsidRPr="00E15F10" w:rsidRDefault="003876B8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Pr="00A100C1" w:rsidRDefault="00F40423" w:rsidP="007D22DB">
      <w:pPr>
        <w:rPr>
          <w:b/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626B2D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626B2D">
        <w:rPr>
          <w:sz w:val="22"/>
          <w:szCs w:val="22"/>
          <w:lang w:val="pl-PL"/>
        </w:rPr>
        <w:t>encyjny naboru</w:t>
      </w:r>
      <w:r w:rsidR="00155726">
        <w:rPr>
          <w:sz w:val="22"/>
          <w:szCs w:val="22"/>
          <w:lang w:val="pl-PL"/>
        </w:rPr>
        <w:t xml:space="preserve"> DO.111.13</w:t>
      </w:r>
      <w:r w:rsidR="00E33E23">
        <w:rPr>
          <w:sz w:val="22"/>
          <w:szCs w:val="22"/>
          <w:lang w:val="pl-PL"/>
        </w:rPr>
        <w:t>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7D22DB">
      <w:pPr>
        <w:rPr>
          <w:sz w:val="22"/>
          <w:szCs w:val="22"/>
          <w:lang w:val="pl-PL"/>
        </w:rPr>
      </w:pPr>
    </w:p>
    <w:p w:rsidR="008E13A7" w:rsidRPr="00A100C1" w:rsidRDefault="008E13A7" w:rsidP="007D22DB">
      <w:pPr>
        <w:rPr>
          <w:sz w:val="22"/>
          <w:szCs w:val="22"/>
          <w:lang w:val="pl-PL"/>
        </w:rPr>
      </w:pPr>
    </w:p>
    <w:p w:rsidR="00602AC3" w:rsidRPr="00A100C1" w:rsidRDefault="00D75896" w:rsidP="007D22DB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7D22DB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7D22DB">
      <w:pPr>
        <w:ind w:left="357"/>
        <w:rPr>
          <w:sz w:val="22"/>
          <w:szCs w:val="22"/>
          <w:lang w:val="pl-PL"/>
        </w:rPr>
      </w:pPr>
    </w:p>
    <w:p w:rsidR="00602AC3" w:rsidRDefault="00602AC3" w:rsidP="007D22DB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3329BB">
        <w:rPr>
          <w:b/>
          <w:sz w:val="22"/>
          <w:szCs w:val="22"/>
          <w:lang w:val="pl-PL"/>
        </w:rPr>
        <w:t xml:space="preserve"> </w:t>
      </w:r>
      <w:r w:rsidR="00F76D04">
        <w:rPr>
          <w:b/>
          <w:sz w:val="22"/>
          <w:szCs w:val="22"/>
          <w:lang w:val="pl-PL"/>
        </w:rPr>
        <w:t>24</w:t>
      </w:r>
      <w:r w:rsidR="00E96B1F">
        <w:rPr>
          <w:b/>
          <w:sz w:val="22"/>
          <w:szCs w:val="22"/>
          <w:lang w:val="pl-PL"/>
        </w:rPr>
        <w:t xml:space="preserve"> </w:t>
      </w:r>
      <w:r w:rsidR="00F76D04">
        <w:rPr>
          <w:b/>
          <w:sz w:val="22"/>
          <w:szCs w:val="22"/>
          <w:lang w:val="pl-PL"/>
        </w:rPr>
        <w:t>września</w:t>
      </w:r>
      <w:r w:rsidR="0011588B" w:rsidRPr="00A100C1">
        <w:rPr>
          <w:b/>
          <w:sz w:val="22"/>
          <w:szCs w:val="22"/>
          <w:lang w:val="pl-PL"/>
        </w:rPr>
        <w:t xml:space="preserve"> </w:t>
      </w:r>
      <w:r w:rsidR="00EF76F3">
        <w:rPr>
          <w:b/>
          <w:sz w:val="22"/>
          <w:szCs w:val="22"/>
          <w:lang w:val="pl-PL"/>
        </w:rPr>
        <w:t>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7D22DB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 przypadku ofert przesłanych pocztą, za datę złożenia przyjmuje się datę doręczenia przesyłki do Wojewódzkiego Urzędu Pracy w Łodzi.</w:t>
      </w: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niepełnosprawnych  w miesiącu poprzedzającym opublikowanie ogłoszenia był wyższy niż 6%.</w:t>
      </w:r>
    </w:p>
    <w:p w:rsidR="00602AC3" w:rsidRPr="005B5CF7" w:rsidRDefault="00602AC3" w:rsidP="007D22DB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7D22DB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7D22DB">
      <w:pPr>
        <w:rPr>
          <w:sz w:val="22"/>
          <w:szCs w:val="22"/>
          <w:lang w:val="pl-PL"/>
        </w:rPr>
      </w:pPr>
    </w:p>
    <w:p w:rsidR="00602AC3" w:rsidRPr="00A100C1" w:rsidRDefault="00A813D5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7D22DB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 </w:t>
      </w:r>
      <w:r w:rsidRPr="00A100C1">
        <w:rPr>
          <w:sz w:val="22"/>
          <w:szCs w:val="22"/>
          <w:lang w:val="pl-PL"/>
        </w:rPr>
        <w:t>w Wydziale Organizacyjno-Kadrowym WUP w Łodzi, najpóźniej w dniu zawarcia z nim umowy 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A42363" w:rsidRDefault="00560524" w:rsidP="007D22DB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</w:t>
      </w:r>
    </w:p>
    <w:p w:rsidR="00300D4C" w:rsidRDefault="00300D4C" w:rsidP="007D22DB">
      <w:pPr>
        <w:rPr>
          <w:b/>
          <w:sz w:val="22"/>
          <w:szCs w:val="22"/>
          <w:lang w:val="pl-PL"/>
        </w:rPr>
      </w:pPr>
    </w:p>
    <w:p w:rsidR="00E33E23" w:rsidRDefault="00924F02" w:rsidP="007D22DB">
      <w:pPr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</w:t>
      </w:r>
    </w:p>
    <w:p w:rsidR="00B02162" w:rsidRDefault="00924F02" w:rsidP="007D22DB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 w:rsidR="00600A31">
        <w:rPr>
          <w:rFonts w:ascii="Arial" w:hAnsi="Arial" w:cs="Arial"/>
          <w:sz w:val="22"/>
          <w:szCs w:val="22"/>
          <w:lang w:val="pl-PL"/>
        </w:rPr>
        <w:t xml:space="preserve">    </w:t>
      </w:r>
    </w:p>
    <w:p w:rsidR="00B02162" w:rsidRDefault="00B02162" w:rsidP="007D22DB">
      <w:pPr>
        <w:rPr>
          <w:rFonts w:ascii="Arial" w:hAnsi="Arial" w:cs="Arial"/>
          <w:sz w:val="22"/>
          <w:szCs w:val="22"/>
          <w:lang w:val="pl-PL"/>
        </w:rPr>
      </w:pPr>
    </w:p>
    <w:p w:rsidR="00F02A02" w:rsidRDefault="007356CE" w:rsidP="00F02A02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</w:t>
      </w:r>
      <w:r w:rsidR="00600A31">
        <w:rPr>
          <w:rFonts w:ascii="Arial" w:hAnsi="Arial" w:cs="Arial"/>
          <w:lang w:val="pl-PL"/>
        </w:rPr>
        <w:t xml:space="preserve">                </w:t>
      </w:r>
      <w:r w:rsidR="00600A31">
        <w:rPr>
          <w:b/>
          <w:sz w:val="22"/>
          <w:szCs w:val="22"/>
          <w:lang w:val="pl-PL"/>
        </w:rPr>
        <w:t xml:space="preserve">     </w:t>
      </w:r>
    </w:p>
    <w:p w:rsidR="00F02A02" w:rsidRDefault="00F02A02" w:rsidP="00F02A0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</w:t>
      </w:r>
      <w:r>
        <w:rPr>
          <w:b/>
          <w:sz w:val="22"/>
          <w:szCs w:val="22"/>
          <w:lang w:val="pl-PL"/>
        </w:rPr>
        <w:t xml:space="preserve">                          p. o. </w:t>
      </w:r>
      <w:bookmarkStart w:id="0" w:name="_GoBack"/>
      <w:bookmarkEnd w:id="0"/>
      <w:r>
        <w:rPr>
          <w:b/>
          <w:sz w:val="22"/>
          <w:szCs w:val="22"/>
          <w:lang w:val="pl-PL"/>
        </w:rPr>
        <w:t xml:space="preserve">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F02A02" w:rsidRDefault="00F02A02" w:rsidP="00F02A0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7D22DB" w:rsidRDefault="007D22DB" w:rsidP="00F76D04">
      <w:pPr>
        <w:rPr>
          <w:b/>
          <w:sz w:val="22"/>
          <w:szCs w:val="22"/>
          <w:lang w:val="pl-PL"/>
        </w:rPr>
      </w:pPr>
    </w:p>
    <w:p w:rsidR="00F02A02" w:rsidRDefault="00F02A02" w:rsidP="007D22DB">
      <w:pPr>
        <w:rPr>
          <w:b/>
          <w:sz w:val="22"/>
          <w:szCs w:val="22"/>
          <w:lang w:val="pl-PL"/>
        </w:rPr>
      </w:pPr>
    </w:p>
    <w:p w:rsidR="00092BC5" w:rsidRPr="007D22DB" w:rsidRDefault="007356CE" w:rsidP="007D22DB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787289" w:rsidRPr="00243420" w:rsidRDefault="00787289" w:rsidP="007D22DB">
      <w:pPr>
        <w:rPr>
          <w:lang w:val="pl-PL"/>
        </w:rPr>
      </w:pPr>
    </w:p>
    <w:p w:rsidR="005036BD" w:rsidRDefault="005036BD" w:rsidP="007D22DB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3329BB">
        <w:rPr>
          <w:sz w:val="22"/>
          <w:szCs w:val="22"/>
          <w:lang w:val="pl-PL"/>
        </w:rPr>
        <w:t xml:space="preserve">ach samorządowych </w:t>
      </w:r>
      <w:r>
        <w:rPr>
          <w:sz w:val="22"/>
          <w:szCs w:val="22"/>
          <w:lang w:val="pl-PL"/>
        </w:rPr>
        <w:t xml:space="preserve">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</w:t>
      </w:r>
      <w:r w:rsidR="003F3B2B">
        <w:rPr>
          <w:sz w:val="22"/>
          <w:szCs w:val="22"/>
          <w:lang w:val="pl-PL"/>
        </w:rPr>
        <w:t>cy informacyjnej w WUP w Łodzi,</w:t>
      </w:r>
      <w:r w:rsidR="00F62854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49.</w:t>
      </w:r>
    </w:p>
    <w:p w:rsidR="00A64BF2" w:rsidRDefault="00A64BF2" w:rsidP="00A64BF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A64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25" w:rsidRDefault="001E0525">
      <w:r>
        <w:separator/>
      </w:r>
    </w:p>
  </w:endnote>
  <w:endnote w:type="continuationSeparator" w:id="0">
    <w:p w:rsidR="001E0525" w:rsidRDefault="001E0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25" w:rsidRDefault="001E0525">
      <w:r>
        <w:separator/>
      </w:r>
    </w:p>
  </w:footnote>
  <w:footnote w:type="continuationSeparator" w:id="0">
    <w:p w:rsidR="001E0525" w:rsidRDefault="001E0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11AD"/>
    <w:rsid w:val="00005444"/>
    <w:rsid w:val="00012871"/>
    <w:rsid w:val="00012C9E"/>
    <w:rsid w:val="00016FB9"/>
    <w:rsid w:val="00022D93"/>
    <w:rsid w:val="00027302"/>
    <w:rsid w:val="0004115F"/>
    <w:rsid w:val="000461E2"/>
    <w:rsid w:val="00055448"/>
    <w:rsid w:val="00056E4A"/>
    <w:rsid w:val="00057BC3"/>
    <w:rsid w:val="000643E6"/>
    <w:rsid w:val="0006464A"/>
    <w:rsid w:val="00073154"/>
    <w:rsid w:val="0009074C"/>
    <w:rsid w:val="00092BC5"/>
    <w:rsid w:val="000A014A"/>
    <w:rsid w:val="000A79CE"/>
    <w:rsid w:val="000C1998"/>
    <w:rsid w:val="000D1048"/>
    <w:rsid w:val="000D22B9"/>
    <w:rsid w:val="000D5E87"/>
    <w:rsid w:val="000D5F18"/>
    <w:rsid w:val="000E19F4"/>
    <w:rsid w:val="000E4497"/>
    <w:rsid w:val="000F5953"/>
    <w:rsid w:val="000F7446"/>
    <w:rsid w:val="001042A2"/>
    <w:rsid w:val="00112418"/>
    <w:rsid w:val="0011588B"/>
    <w:rsid w:val="001158DC"/>
    <w:rsid w:val="00133E11"/>
    <w:rsid w:val="00133FBC"/>
    <w:rsid w:val="00155726"/>
    <w:rsid w:val="001656D1"/>
    <w:rsid w:val="00196090"/>
    <w:rsid w:val="001A440B"/>
    <w:rsid w:val="001A4D9E"/>
    <w:rsid w:val="001A5423"/>
    <w:rsid w:val="001A6DB4"/>
    <w:rsid w:val="001B6922"/>
    <w:rsid w:val="001C3133"/>
    <w:rsid w:val="001C4A46"/>
    <w:rsid w:val="001D7539"/>
    <w:rsid w:val="001E0525"/>
    <w:rsid w:val="001E0BA0"/>
    <w:rsid w:val="001F1001"/>
    <w:rsid w:val="0020192A"/>
    <w:rsid w:val="00202600"/>
    <w:rsid w:val="0021166B"/>
    <w:rsid w:val="002127F2"/>
    <w:rsid w:val="00214A01"/>
    <w:rsid w:val="0021729E"/>
    <w:rsid w:val="00220133"/>
    <w:rsid w:val="0023114C"/>
    <w:rsid w:val="00232102"/>
    <w:rsid w:val="00243420"/>
    <w:rsid w:val="00245A98"/>
    <w:rsid w:val="00252800"/>
    <w:rsid w:val="0026089B"/>
    <w:rsid w:val="00261ACD"/>
    <w:rsid w:val="00262BFC"/>
    <w:rsid w:val="0026498A"/>
    <w:rsid w:val="00265CFF"/>
    <w:rsid w:val="002705C0"/>
    <w:rsid w:val="002733BC"/>
    <w:rsid w:val="00273E54"/>
    <w:rsid w:val="00276ECA"/>
    <w:rsid w:val="0028264C"/>
    <w:rsid w:val="00283D71"/>
    <w:rsid w:val="002871E7"/>
    <w:rsid w:val="002A56F9"/>
    <w:rsid w:val="002A5DFD"/>
    <w:rsid w:val="002B317D"/>
    <w:rsid w:val="002B385D"/>
    <w:rsid w:val="002C3DE0"/>
    <w:rsid w:val="002C4312"/>
    <w:rsid w:val="002D33B9"/>
    <w:rsid w:val="002D3D03"/>
    <w:rsid w:val="002E7652"/>
    <w:rsid w:val="002F1EDC"/>
    <w:rsid w:val="00300461"/>
    <w:rsid w:val="00300D4C"/>
    <w:rsid w:val="00301C10"/>
    <w:rsid w:val="00303EF4"/>
    <w:rsid w:val="003161F6"/>
    <w:rsid w:val="00323478"/>
    <w:rsid w:val="00331879"/>
    <w:rsid w:val="003329BB"/>
    <w:rsid w:val="003371CF"/>
    <w:rsid w:val="00337C6E"/>
    <w:rsid w:val="00342D71"/>
    <w:rsid w:val="003442EA"/>
    <w:rsid w:val="00352738"/>
    <w:rsid w:val="00354118"/>
    <w:rsid w:val="00365B2A"/>
    <w:rsid w:val="00367AB5"/>
    <w:rsid w:val="00370987"/>
    <w:rsid w:val="003762CA"/>
    <w:rsid w:val="00381DB7"/>
    <w:rsid w:val="00383E39"/>
    <w:rsid w:val="00385081"/>
    <w:rsid w:val="003868A2"/>
    <w:rsid w:val="003876B8"/>
    <w:rsid w:val="00396631"/>
    <w:rsid w:val="00396D7F"/>
    <w:rsid w:val="003B0CF8"/>
    <w:rsid w:val="003B26ED"/>
    <w:rsid w:val="003B2D70"/>
    <w:rsid w:val="003B39BA"/>
    <w:rsid w:val="003D612D"/>
    <w:rsid w:val="003D6C1E"/>
    <w:rsid w:val="003E28CF"/>
    <w:rsid w:val="003F1E9F"/>
    <w:rsid w:val="003F3B2B"/>
    <w:rsid w:val="00400FD2"/>
    <w:rsid w:val="004022B8"/>
    <w:rsid w:val="00402371"/>
    <w:rsid w:val="004040B4"/>
    <w:rsid w:val="00405F10"/>
    <w:rsid w:val="00407224"/>
    <w:rsid w:val="00407805"/>
    <w:rsid w:val="0041221D"/>
    <w:rsid w:val="00412587"/>
    <w:rsid w:val="00422EDD"/>
    <w:rsid w:val="00432B05"/>
    <w:rsid w:val="00437031"/>
    <w:rsid w:val="0044420F"/>
    <w:rsid w:val="00446A22"/>
    <w:rsid w:val="00452D15"/>
    <w:rsid w:val="004600B1"/>
    <w:rsid w:val="00462672"/>
    <w:rsid w:val="004648B9"/>
    <w:rsid w:val="0047175A"/>
    <w:rsid w:val="00471953"/>
    <w:rsid w:val="00471A61"/>
    <w:rsid w:val="004770AB"/>
    <w:rsid w:val="0048024E"/>
    <w:rsid w:val="00490B32"/>
    <w:rsid w:val="00494876"/>
    <w:rsid w:val="004B137C"/>
    <w:rsid w:val="004C396C"/>
    <w:rsid w:val="004C4328"/>
    <w:rsid w:val="004C75B5"/>
    <w:rsid w:val="004E10CE"/>
    <w:rsid w:val="004E6273"/>
    <w:rsid w:val="004F0DB1"/>
    <w:rsid w:val="004F55D3"/>
    <w:rsid w:val="004F69C9"/>
    <w:rsid w:val="005036BD"/>
    <w:rsid w:val="00511D53"/>
    <w:rsid w:val="00511FE7"/>
    <w:rsid w:val="00523DAD"/>
    <w:rsid w:val="005276F2"/>
    <w:rsid w:val="00527749"/>
    <w:rsid w:val="00530EE2"/>
    <w:rsid w:val="00536400"/>
    <w:rsid w:val="00545186"/>
    <w:rsid w:val="005462DE"/>
    <w:rsid w:val="00560524"/>
    <w:rsid w:val="00561271"/>
    <w:rsid w:val="00573AC9"/>
    <w:rsid w:val="005833F5"/>
    <w:rsid w:val="00583882"/>
    <w:rsid w:val="00595BAA"/>
    <w:rsid w:val="00595DA1"/>
    <w:rsid w:val="00597CFC"/>
    <w:rsid w:val="005A0146"/>
    <w:rsid w:val="005A0DFD"/>
    <w:rsid w:val="005A65D4"/>
    <w:rsid w:val="005B377A"/>
    <w:rsid w:val="005B5CF7"/>
    <w:rsid w:val="005B76E4"/>
    <w:rsid w:val="005C026A"/>
    <w:rsid w:val="005C5B53"/>
    <w:rsid w:val="005F0DA6"/>
    <w:rsid w:val="005F26B3"/>
    <w:rsid w:val="005F2822"/>
    <w:rsid w:val="00600A31"/>
    <w:rsid w:val="00602AC3"/>
    <w:rsid w:val="00607D16"/>
    <w:rsid w:val="00620960"/>
    <w:rsid w:val="0062380C"/>
    <w:rsid w:val="00623AB9"/>
    <w:rsid w:val="00626B2D"/>
    <w:rsid w:val="00631110"/>
    <w:rsid w:val="0063742C"/>
    <w:rsid w:val="00652327"/>
    <w:rsid w:val="006568FA"/>
    <w:rsid w:val="006746F3"/>
    <w:rsid w:val="00676BA5"/>
    <w:rsid w:val="00677371"/>
    <w:rsid w:val="00680379"/>
    <w:rsid w:val="006829B8"/>
    <w:rsid w:val="00683B88"/>
    <w:rsid w:val="00686699"/>
    <w:rsid w:val="00697F63"/>
    <w:rsid w:val="006A2E3D"/>
    <w:rsid w:val="006A70CC"/>
    <w:rsid w:val="006B6026"/>
    <w:rsid w:val="006B6C6E"/>
    <w:rsid w:val="006C4DEF"/>
    <w:rsid w:val="006C552D"/>
    <w:rsid w:val="006D7ADA"/>
    <w:rsid w:val="006E006A"/>
    <w:rsid w:val="006E1FA6"/>
    <w:rsid w:val="006E68F6"/>
    <w:rsid w:val="006E7804"/>
    <w:rsid w:val="006F1F52"/>
    <w:rsid w:val="007157E0"/>
    <w:rsid w:val="00716BEB"/>
    <w:rsid w:val="007233F6"/>
    <w:rsid w:val="007242CF"/>
    <w:rsid w:val="007356CE"/>
    <w:rsid w:val="00742844"/>
    <w:rsid w:val="00744912"/>
    <w:rsid w:val="00782B97"/>
    <w:rsid w:val="00783406"/>
    <w:rsid w:val="00787289"/>
    <w:rsid w:val="007B227F"/>
    <w:rsid w:val="007C7B09"/>
    <w:rsid w:val="007D1820"/>
    <w:rsid w:val="007D22DB"/>
    <w:rsid w:val="007D58DF"/>
    <w:rsid w:val="007D7CAC"/>
    <w:rsid w:val="007E50F7"/>
    <w:rsid w:val="007F21F9"/>
    <w:rsid w:val="007F62D1"/>
    <w:rsid w:val="00805EB9"/>
    <w:rsid w:val="00807966"/>
    <w:rsid w:val="00812BD7"/>
    <w:rsid w:val="0081686A"/>
    <w:rsid w:val="00827B95"/>
    <w:rsid w:val="00827CF7"/>
    <w:rsid w:val="0084123C"/>
    <w:rsid w:val="00844543"/>
    <w:rsid w:val="008510AD"/>
    <w:rsid w:val="00861237"/>
    <w:rsid w:val="00866454"/>
    <w:rsid w:val="0087230A"/>
    <w:rsid w:val="00883235"/>
    <w:rsid w:val="008868A9"/>
    <w:rsid w:val="00886DF1"/>
    <w:rsid w:val="00890225"/>
    <w:rsid w:val="00893EC0"/>
    <w:rsid w:val="008943BA"/>
    <w:rsid w:val="008A634B"/>
    <w:rsid w:val="008C2C48"/>
    <w:rsid w:val="008C5C31"/>
    <w:rsid w:val="008C6AEF"/>
    <w:rsid w:val="008C7E1D"/>
    <w:rsid w:val="008E13A7"/>
    <w:rsid w:val="008E1C1B"/>
    <w:rsid w:val="008E720D"/>
    <w:rsid w:val="008E7241"/>
    <w:rsid w:val="008F3D9B"/>
    <w:rsid w:val="008F6143"/>
    <w:rsid w:val="0090147E"/>
    <w:rsid w:val="00901959"/>
    <w:rsid w:val="00907254"/>
    <w:rsid w:val="00914BD2"/>
    <w:rsid w:val="00915AD8"/>
    <w:rsid w:val="0091693F"/>
    <w:rsid w:val="00921E6C"/>
    <w:rsid w:val="009233C7"/>
    <w:rsid w:val="00924CED"/>
    <w:rsid w:val="00924F02"/>
    <w:rsid w:val="00927759"/>
    <w:rsid w:val="00932AA6"/>
    <w:rsid w:val="00937E11"/>
    <w:rsid w:val="00943696"/>
    <w:rsid w:val="00945D3D"/>
    <w:rsid w:val="00946482"/>
    <w:rsid w:val="00950EE7"/>
    <w:rsid w:val="00951EB4"/>
    <w:rsid w:val="0095275C"/>
    <w:rsid w:val="00957B5E"/>
    <w:rsid w:val="00957C24"/>
    <w:rsid w:val="00962C05"/>
    <w:rsid w:val="00967DBC"/>
    <w:rsid w:val="009748FC"/>
    <w:rsid w:val="009A010B"/>
    <w:rsid w:val="009B44DA"/>
    <w:rsid w:val="009B7F45"/>
    <w:rsid w:val="009C281E"/>
    <w:rsid w:val="009C3580"/>
    <w:rsid w:val="009C4C37"/>
    <w:rsid w:val="009C5649"/>
    <w:rsid w:val="009C6783"/>
    <w:rsid w:val="009D5048"/>
    <w:rsid w:val="009D60D3"/>
    <w:rsid w:val="009F06D5"/>
    <w:rsid w:val="009F767F"/>
    <w:rsid w:val="00A02701"/>
    <w:rsid w:val="00A062ED"/>
    <w:rsid w:val="00A100C1"/>
    <w:rsid w:val="00A121D4"/>
    <w:rsid w:val="00A12D09"/>
    <w:rsid w:val="00A13677"/>
    <w:rsid w:val="00A2069E"/>
    <w:rsid w:val="00A23F92"/>
    <w:rsid w:val="00A256A1"/>
    <w:rsid w:val="00A26FBE"/>
    <w:rsid w:val="00A37924"/>
    <w:rsid w:val="00A42363"/>
    <w:rsid w:val="00A503C7"/>
    <w:rsid w:val="00A519BB"/>
    <w:rsid w:val="00A52C75"/>
    <w:rsid w:val="00A54242"/>
    <w:rsid w:val="00A61DFE"/>
    <w:rsid w:val="00A648B9"/>
    <w:rsid w:val="00A64BF2"/>
    <w:rsid w:val="00A76D0F"/>
    <w:rsid w:val="00A77BE7"/>
    <w:rsid w:val="00A80019"/>
    <w:rsid w:val="00A813D5"/>
    <w:rsid w:val="00A85430"/>
    <w:rsid w:val="00A90104"/>
    <w:rsid w:val="00A913D5"/>
    <w:rsid w:val="00A91CA8"/>
    <w:rsid w:val="00A91F5D"/>
    <w:rsid w:val="00A9202D"/>
    <w:rsid w:val="00A930DC"/>
    <w:rsid w:val="00A96843"/>
    <w:rsid w:val="00AB5B87"/>
    <w:rsid w:val="00AB7332"/>
    <w:rsid w:val="00AC00DB"/>
    <w:rsid w:val="00AC0D49"/>
    <w:rsid w:val="00AC1DAE"/>
    <w:rsid w:val="00AC2220"/>
    <w:rsid w:val="00AC3B39"/>
    <w:rsid w:val="00AD3453"/>
    <w:rsid w:val="00AD3E08"/>
    <w:rsid w:val="00AD69F2"/>
    <w:rsid w:val="00AE4F49"/>
    <w:rsid w:val="00AF3582"/>
    <w:rsid w:val="00B01B78"/>
    <w:rsid w:val="00B02162"/>
    <w:rsid w:val="00B058F2"/>
    <w:rsid w:val="00B12612"/>
    <w:rsid w:val="00B250D2"/>
    <w:rsid w:val="00B3047A"/>
    <w:rsid w:val="00B37708"/>
    <w:rsid w:val="00B47A5A"/>
    <w:rsid w:val="00B5397B"/>
    <w:rsid w:val="00B72999"/>
    <w:rsid w:val="00B834A5"/>
    <w:rsid w:val="00B84433"/>
    <w:rsid w:val="00B85CE3"/>
    <w:rsid w:val="00B936C1"/>
    <w:rsid w:val="00B94C20"/>
    <w:rsid w:val="00BA740C"/>
    <w:rsid w:val="00BA7C43"/>
    <w:rsid w:val="00BB4CAA"/>
    <w:rsid w:val="00BC0952"/>
    <w:rsid w:val="00BC3F75"/>
    <w:rsid w:val="00BE6BBB"/>
    <w:rsid w:val="00BE7EC5"/>
    <w:rsid w:val="00BF1D1C"/>
    <w:rsid w:val="00BF3DC6"/>
    <w:rsid w:val="00BF7B4F"/>
    <w:rsid w:val="00C017ED"/>
    <w:rsid w:val="00C0365F"/>
    <w:rsid w:val="00C03C53"/>
    <w:rsid w:val="00C0447A"/>
    <w:rsid w:val="00C07630"/>
    <w:rsid w:val="00C16D84"/>
    <w:rsid w:val="00C20C4C"/>
    <w:rsid w:val="00C21665"/>
    <w:rsid w:val="00C24F6D"/>
    <w:rsid w:val="00C26993"/>
    <w:rsid w:val="00C27DE8"/>
    <w:rsid w:val="00C30FCE"/>
    <w:rsid w:val="00C34446"/>
    <w:rsid w:val="00C37F58"/>
    <w:rsid w:val="00C41FE6"/>
    <w:rsid w:val="00C56EA3"/>
    <w:rsid w:val="00C602BB"/>
    <w:rsid w:val="00C67C26"/>
    <w:rsid w:val="00C71008"/>
    <w:rsid w:val="00C77588"/>
    <w:rsid w:val="00C81156"/>
    <w:rsid w:val="00C83809"/>
    <w:rsid w:val="00C85992"/>
    <w:rsid w:val="00C90077"/>
    <w:rsid w:val="00C92C8D"/>
    <w:rsid w:val="00C96663"/>
    <w:rsid w:val="00C96F05"/>
    <w:rsid w:val="00CB786B"/>
    <w:rsid w:val="00CC50C4"/>
    <w:rsid w:val="00CD4C6A"/>
    <w:rsid w:val="00CD741E"/>
    <w:rsid w:val="00CD7DC9"/>
    <w:rsid w:val="00CE64F3"/>
    <w:rsid w:val="00CF0F5A"/>
    <w:rsid w:val="00D01F84"/>
    <w:rsid w:val="00D07AA7"/>
    <w:rsid w:val="00D13F1C"/>
    <w:rsid w:val="00D206F2"/>
    <w:rsid w:val="00D24AC4"/>
    <w:rsid w:val="00D27DAE"/>
    <w:rsid w:val="00D32C8C"/>
    <w:rsid w:val="00D368D6"/>
    <w:rsid w:val="00D52798"/>
    <w:rsid w:val="00D57677"/>
    <w:rsid w:val="00D6067C"/>
    <w:rsid w:val="00D65DC1"/>
    <w:rsid w:val="00D74E0A"/>
    <w:rsid w:val="00D75896"/>
    <w:rsid w:val="00D805E7"/>
    <w:rsid w:val="00D82177"/>
    <w:rsid w:val="00D93A1A"/>
    <w:rsid w:val="00D958DD"/>
    <w:rsid w:val="00D9662F"/>
    <w:rsid w:val="00D971FE"/>
    <w:rsid w:val="00D97FC2"/>
    <w:rsid w:val="00DA369D"/>
    <w:rsid w:val="00DA40BE"/>
    <w:rsid w:val="00DB2FF9"/>
    <w:rsid w:val="00DB5549"/>
    <w:rsid w:val="00DC0CA8"/>
    <w:rsid w:val="00DD35A3"/>
    <w:rsid w:val="00DD671D"/>
    <w:rsid w:val="00DF0A6B"/>
    <w:rsid w:val="00DF16B1"/>
    <w:rsid w:val="00DF6921"/>
    <w:rsid w:val="00E0416A"/>
    <w:rsid w:val="00E15F10"/>
    <w:rsid w:val="00E213FF"/>
    <w:rsid w:val="00E33E23"/>
    <w:rsid w:val="00E37B96"/>
    <w:rsid w:val="00E520E6"/>
    <w:rsid w:val="00E52B20"/>
    <w:rsid w:val="00E6415F"/>
    <w:rsid w:val="00E72121"/>
    <w:rsid w:val="00E811DE"/>
    <w:rsid w:val="00E82AF5"/>
    <w:rsid w:val="00E96B1F"/>
    <w:rsid w:val="00EA0A65"/>
    <w:rsid w:val="00EA1E41"/>
    <w:rsid w:val="00EA3CF8"/>
    <w:rsid w:val="00EA79F9"/>
    <w:rsid w:val="00EB20F9"/>
    <w:rsid w:val="00EC0497"/>
    <w:rsid w:val="00ED6AD3"/>
    <w:rsid w:val="00EE049B"/>
    <w:rsid w:val="00EE53DC"/>
    <w:rsid w:val="00EF75CD"/>
    <w:rsid w:val="00EF76F3"/>
    <w:rsid w:val="00F02A02"/>
    <w:rsid w:val="00F058F9"/>
    <w:rsid w:val="00F207EB"/>
    <w:rsid w:val="00F314EA"/>
    <w:rsid w:val="00F40423"/>
    <w:rsid w:val="00F45250"/>
    <w:rsid w:val="00F62854"/>
    <w:rsid w:val="00F76671"/>
    <w:rsid w:val="00F76D04"/>
    <w:rsid w:val="00F802E3"/>
    <w:rsid w:val="00F81D89"/>
    <w:rsid w:val="00F83599"/>
    <w:rsid w:val="00F8795D"/>
    <w:rsid w:val="00F90416"/>
    <w:rsid w:val="00F917F4"/>
    <w:rsid w:val="00FA244D"/>
    <w:rsid w:val="00FC0440"/>
    <w:rsid w:val="00FC1F63"/>
    <w:rsid w:val="00FC2672"/>
    <w:rsid w:val="00FE18A5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8EC37-6EA7-4CCF-9211-7130DB6F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59E8A-6141-4AA4-ACE5-A1525DB1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1112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7775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3</cp:revision>
  <cp:lastPrinted>2023-12-07T12:21:00Z</cp:lastPrinted>
  <dcterms:created xsi:type="dcterms:W3CDTF">2024-09-10T10:10:00Z</dcterms:created>
  <dcterms:modified xsi:type="dcterms:W3CDTF">2024-09-10T11:49:00Z</dcterms:modified>
</cp:coreProperties>
</file>