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B372FF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3C6630">
        <w:rPr>
          <w:rFonts w:ascii="Arial" w:hAnsi="Arial" w:cs="Arial"/>
          <w:b/>
          <w:lang w:val="pl-PL"/>
        </w:rPr>
        <w:t>7</w:t>
      </w:r>
      <w:r w:rsidR="00A76840">
        <w:rPr>
          <w:rFonts w:ascii="Arial" w:hAnsi="Arial" w:cs="Arial"/>
          <w:b/>
          <w:lang w:val="pl-PL"/>
        </w:rPr>
        <w:t>.</w:t>
      </w:r>
      <w:r w:rsidR="003C6630">
        <w:rPr>
          <w:rFonts w:ascii="Arial" w:hAnsi="Arial" w:cs="Arial"/>
          <w:b/>
          <w:lang w:val="pl-PL"/>
        </w:rPr>
        <w:t>2024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3C6630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STARSZEGO INSPEKTORA</w:t>
      </w:r>
    </w:p>
    <w:p w:rsidR="00ED34C2" w:rsidRDefault="003C6630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REFERACIE DS. RAPORTOWANIA O NIEPRAWIDŁOWOŚCIACH</w:t>
      </w:r>
    </w:p>
    <w:p w:rsidR="00541DDC" w:rsidRDefault="00541DDC" w:rsidP="00B372FF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B372FF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B372FF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F924B7">
        <w:rPr>
          <w:rFonts w:ascii="Arial" w:hAnsi="Arial" w:cs="Arial"/>
          <w:lang w:val="pl-PL"/>
        </w:rPr>
        <w:t>godnie z zapisami §19.1</w:t>
      </w:r>
      <w:r w:rsidR="00C87735">
        <w:rPr>
          <w:rFonts w:ascii="Arial" w:hAnsi="Arial" w:cs="Arial"/>
          <w:lang w:val="pl-PL"/>
        </w:rPr>
        <w:t xml:space="preserve">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0F095E">
        <w:rPr>
          <w:rFonts w:ascii="Arial" w:hAnsi="Arial" w:cs="Arial"/>
          <w:lang w:val="pl-PL"/>
        </w:rPr>
        <w:t xml:space="preserve"> z uwagi na </w:t>
      </w:r>
      <w:r w:rsidR="00F924B7">
        <w:rPr>
          <w:rFonts w:ascii="Arial" w:hAnsi="Arial" w:cs="Arial"/>
          <w:lang w:val="pl-PL"/>
        </w:rPr>
        <w:t>fakt, iż jedyna kandydatka nie spełniła wymagań formalnych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C307F1" w:rsidRDefault="003F6EB6" w:rsidP="00C307F1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</w:p>
    <w:p w:rsidR="00C307F1" w:rsidRDefault="00C307F1" w:rsidP="00B372FF">
      <w:pPr>
        <w:rPr>
          <w:b/>
          <w:sz w:val="22"/>
          <w:szCs w:val="22"/>
          <w:lang w:val="pl-PL"/>
        </w:rPr>
      </w:pPr>
    </w:p>
    <w:p w:rsidR="00576F97" w:rsidRDefault="00576F97" w:rsidP="00576F9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576F97" w:rsidRDefault="00576F97" w:rsidP="00576F9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Kamil Jeziorski</w:t>
      </w:r>
      <w:r>
        <w:rPr>
          <w:rFonts w:ascii="Arial" w:hAnsi="Arial" w:cs="Arial"/>
          <w:lang w:val="pl-PL"/>
        </w:rPr>
        <w:t xml:space="preserve">               </w:t>
      </w:r>
    </w:p>
    <w:p w:rsidR="00F924B7" w:rsidRDefault="00F924B7" w:rsidP="00B372FF">
      <w:pPr>
        <w:rPr>
          <w:b/>
          <w:sz w:val="22"/>
          <w:szCs w:val="22"/>
          <w:lang w:val="pl-PL"/>
        </w:rPr>
      </w:pPr>
    </w:p>
    <w:p w:rsidR="003C6630" w:rsidRDefault="003C6630" w:rsidP="00B372FF">
      <w:pPr>
        <w:rPr>
          <w:b/>
          <w:sz w:val="22"/>
          <w:szCs w:val="22"/>
          <w:lang w:val="pl-PL"/>
        </w:rPr>
      </w:pPr>
    </w:p>
    <w:p w:rsidR="005D0882" w:rsidRDefault="005D0882" w:rsidP="00B372FF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C21E7B" w:rsidRPr="001F7BD3" w:rsidRDefault="00855EFE" w:rsidP="00B372FF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5D0882">
        <w:rPr>
          <w:rFonts w:ascii="Arial" w:hAnsi="Arial" w:cs="Arial"/>
          <w:lang w:val="pl-PL"/>
        </w:rPr>
        <w:t xml:space="preserve">26 </w:t>
      </w:r>
      <w:r w:rsidR="003C6630">
        <w:rPr>
          <w:rFonts w:ascii="Arial" w:hAnsi="Arial" w:cs="Arial"/>
          <w:lang w:val="pl-PL"/>
        </w:rPr>
        <w:t>sierpnia</w:t>
      </w:r>
      <w:r w:rsidR="00F924B7">
        <w:rPr>
          <w:rFonts w:ascii="Arial" w:hAnsi="Arial" w:cs="Arial"/>
          <w:lang w:val="pl-PL"/>
        </w:rPr>
        <w:t xml:space="preserve"> 2024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B372FF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3C6630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</w:t>
      </w:r>
      <w:r w:rsidR="003C6630">
        <w:rPr>
          <w:sz w:val="22"/>
          <w:szCs w:val="22"/>
          <w:lang w:val="pl-PL"/>
        </w:rPr>
        <w:t xml:space="preserve"> o pracownikach samorządowych </w:t>
      </w:r>
      <w:r>
        <w:rPr>
          <w:sz w:val="22"/>
          <w:szCs w:val="22"/>
          <w:lang w:val="pl-PL"/>
        </w:rPr>
        <w:t xml:space="preserve">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</w:t>
      </w:r>
      <w:r w:rsidR="003C6630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ul. Wólczańska 49</w:t>
      </w:r>
      <w:r w:rsidR="00513BA9">
        <w:rPr>
          <w:sz w:val="22"/>
          <w:szCs w:val="22"/>
          <w:lang w:val="pl-PL"/>
        </w:rPr>
        <w:t>.</w:t>
      </w: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095E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C6630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13BA9"/>
    <w:rsid w:val="00521B54"/>
    <w:rsid w:val="00527BD1"/>
    <w:rsid w:val="00540971"/>
    <w:rsid w:val="00541DDC"/>
    <w:rsid w:val="00574B7F"/>
    <w:rsid w:val="00576F97"/>
    <w:rsid w:val="00586986"/>
    <w:rsid w:val="0059242C"/>
    <w:rsid w:val="00593778"/>
    <w:rsid w:val="005A4935"/>
    <w:rsid w:val="005D0882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34E1E"/>
    <w:rsid w:val="00855551"/>
    <w:rsid w:val="00855EFE"/>
    <w:rsid w:val="00862E73"/>
    <w:rsid w:val="008737F8"/>
    <w:rsid w:val="008A5BD4"/>
    <w:rsid w:val="008C4474"/>
    <w:rsid w:val="008F07B0"/>
    <w:rsid w:val="008F2C12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372FF"/>
    <w:rsid w:val="00B604B3"/>
    <w:rsid w:val="00B72A8C"/>
    <w:rsid w:val="00B85EF1"/>
    <w:rsid w:val="00B87954"/>
    <w:rsid w:val="00B9790B"/>
    <w:rsid w:val="00BB71DC"/>
    <w:rsid w:val="00BC5E14"/>
    <w:rsid w:val="00C0216E"/>
    <w:rsid w:val="00C10707"/>
    <w:rsid w:val="00C21E7B"/>
    <w:rsid w:val="00C23008"/>
    <w:rsid w:val="00C307F1"/>
    <w:rsid w:val="00C35D5E"/>
    <w:rsid w:val="00C4242C"/>
    <w:rsid w:val="00C4485C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924B7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2082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2023-12-04T10:33:00Z</cp:lastPrinted>
  <dcterms:created xsi:type="dcterms:W3CDTF">2024-08-26T06:21:00Z</dcterms:created>
  <dcterms:modified xsi:type="dcterms:W3CDTF">2024-08-26T10:01:00Z</dcterms:modified>
</cp:coreProperties>
</file>